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  <w:r>
        <w:rPr>
          <w:rFonts w:hint="eastAsia"/>
        </w:rPr>
        <w:t>01-A-0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认识几何体</w:t>
      </w:r>
    </w:p>
    <w:p>
      <w:pPr/>
    </w:p>
    <w:p>
      <w:pPr/>
      <w:r>
        <w:rPr>
          <w:rFonts w:hint="eastAsia"/>
        </w:rPr>
        <w:t>【实验目的】</w:t>
      </w:r>
    </w:p>
    <w:p>
      <w:pPr>
        <w:ind w:firstLine="405"/>
      </w:pPr>
      <w:r>
        <w:rPr>
          <w:rFonts w:hint="eastAsia"/>
        </w:rPr>
        <w:t>适合内容：</w:t>
      </w:r>
      <w:r>
        <w:rPr>
          <w:rFonts w:hint="eastAsia"/>
          <w:lang w:val="en-US" w:eastAsia="zh-CN"/>
        </w:rPr>
        <w:t>认识图形（一）</w:t>
      </w:r>
      <w:r>
        <w:rPr>
          <w:rFonts w:hint="eastAsia"/>
        </w:rPr>
        <w:t>。</w:t>
      </w:r>
    </w:p>
    <w:p>
      <w:pPr>
        <w:ind w:firstLine="405"/>
      </w:pPr>
      <w:r>
        <w:rPr>
          <w:rFonts w:hint="eastAsia"/>
          <w:lang w:val="en-US" w:eastAsia="zh-CN"/>
        </w:rPr>
        <w:t>对正方体、长方体、圆柱、圆锥、圆台和球有一个直观的认识与了解</w:t>
      </w:r>
      <w:r>
        <w:rPr>
          <w:rFonts w:hint="eastAsia"/>
        </w:rPr>
        <w:t>.</w:t>
      </w:r>
    </w:p>
    <w:p>
      <w:pPr/>
    </w:p>
    <w:p>
      <w:pPr/>
      <w:r>
        <w:rPr>
          <w:rFonts w:hint="eastAsia"/>
        </w:rPr>
        <w:t>【前期准备】</w:t>
      </w:r>
    </w:p>
    <w:p>
      <w:pPr>
        <w:ind w:firstLine="405"/>
      </w:pPr>
      <w:r>
        <w:rPr>
          <w:rFonts w:hint="eastAsia"/>
          <w:lang w:val="en-US" w:eastAsia="zh-CN"/>
        </w:rPr>
        <w:t>认识一些常见的几何体</w:t>
      </w:r>
      <w:r>
        <w:rPr>
          <w:rFonts w:hint="eastAsia"/>
        </w:rPr>
        <w:t>.</w:t>
      </w:r>
    </w:p>
    <w:p>
      <w:pPr/>
    </w:p>
    <w:p>
      <w:pPr/>
      <w:r>
        <w:rPr>
          <w:rFonts w:hint="eastAsia"/>
        </w:rPr>
        <w:t>【实验过程】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1，</w:t>
      </w:r>
      <w:r>
        <w:rPr>
          <w:rFonts w:hint="eastAsia"/>
          <w:lang w:val="en-US" w:eastAsia="zh-CN"/>
        </w:rPr>
        <w:t>长方体与正方体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打开文件“认识几何体.dmd”，如下图所示，是一个正方体：</w:t>
      </w:r>
    </w:p>
    <w:p>
      <w:pPr>
        <w:ind w:firstLine="420"/>
        <w:rPr>
          <w:rFonts w:hint="eastAsia"/>
          <w:lang w:val="en-US" w:eastAsia="zh-CN"/>
        </w:rPr>
      </w:pP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橙色的线是正方体的棱，每四条棱围成一个黄色的面，同时每条棱的两端各有一个点，被称为正方体的顶点.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正方体的每个顶点都用不同的字母标上名称. 看一看，这个正方体有多少顶点？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再数一数，它有多少条棱？又有多少个面？</w:t>
      </w:r>
    </w:p>
    <w:p>
      <w:pPr>
        <w:ind w:firstLine="420"/>
        <w:rPr>
          <w:rFonts w:hint="eastAsia"/>
          <w:lang w:val="en-US" w:eastAsia="zh-CN"/>
        </w:rPr>
      </w:pP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它的顶点有的是蓝色的，有的是红色的. 蓝色的顶点不能被拖动，红色的顶点都可以被拖动. 分别拖动每一个红色的顶点，请你说一说它们对长方体会产生什么样的影响？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当拖动点A时，</w:t>
      </w:r>
      <w:r>
        <w:rPr>
          <w:rFonts w:hint="eastAsia"/>
          <w:i w:val="0"/>
          <w:iCs w:val="0"/>
          <w:u w:val="single"/>
          <w:lang w:val="en-US" w:eastAsia="zh-CN"/>
        </w:rPr>
        <w:t xml:space="preserve">                                                      </w:t>
      </w:r>
      <w:r>
        <w:rPr>
          <w:rFonts w:hint="eastAsia"/>
          <w:lang w:val="en-US" w:eastAsia="zh-CN"/>
        </w:rPr>
        <w:t>.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当拖动点B时，</w:t>
      </w:r>
      <w:r>
        <w:rPr>
          <w:rFonts w:hint="eastAsia"/>
          <w:i w:val="0"/>
          <w:iCs w:val="0"/>
          <w:u w:val="single"/>
          <w:lang w:val="en-US" w:eastAsia="zh-CN"/>
        </w:rPr>
        <w:t xml:space="preserve">                                                      </w:t>
      </w:r>
      <w:r>
        <w:rPr>
          <w:rFonts w:hint="eastAsia"/>
          <w:lang w:val="en-US" w:eastAsia="zh-CN"/>
        </w:rPr>
        <w:t>.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当拖动点D时，</w:t>
      </w:r>
      <w:r>
        <w:rPr>
          <w:rFonts w:hint="eastAsia"/>
          <w:i w:val="0"/>
          <w:iCs w:val="0"/>
          <w:u w:val="single"/>
          <w:lang w:val="en-US" w:eastAsia="zh-CN"/>
        </w:rPr>
        <w:t xml:space="preserve">                                                      </w:t>
      </w:r>
      <w:r>
        <w:rPr>
          <w:rFonts w:hint="eastAsia"/>
          <w:lang w:val="en-US" w:eastAsia="zh-CN"/>
        </w:rPr>
        <w:t>.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当拖动点E时，</w:t>
      </w:r>
      <w:r>
        <w:rPr>
          <w:rFonts w:hint="eastAsia"/>
          <w:i w:val="0"/>
          <w:iCs w:val="0"/>
          <w:u w:val="single"/>
          <w:lang w:val="en-US" w:eastAsia="zh-CN"/>
        </w:rPr>
        <w:t xml:space="preserve">                                                      </w:t>
      </w:r>
      <w:r>
        <w:rPr>
          <w:rFonts w:hint="eastAsia"/>
          <w:lang w:val="en-US" w:eastAsia="zh-CN"/>
        </w:rPr>
        <w:t>.</w:t>
      </w:r>
    </w:p>
    <w:p>
      <w:pPr>
        <w:ind w:firstLine="420"/>
        <w:rPr>
          <w:rFonts w:hint="eastAsia"/>
          <w:lang w:val="en-US" w:eastAsia="zh-CN"/>
        </w:rPr>
      </w:pP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但是，红色顶点无论怎样被拖动，但是正方体始终是正方体：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它每一个面都是正方形，并且具有一样的大小；它所有棱的长度都相等.</w:t>
      </w:r>
    </w:p>
    <w:p>
      <w:pPr>
        <w:ind w:firstLine="420"/>
        <w:rPr>
          <w:rFonts w:hint="eastAsia"/>
          <w:lang w:val="en-US" w:eastAsia="zh-CN"/>
        </w:rPr>
      </w:pP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进入文件“认识几何体.dmd”的下一页，如下图所示，是一个长方体：</w:t>
      </w:r>
    </w:p>
    <w:p>
      <w:pPr>
        <w:ind w:firstLine="420"/>
        <w:rPr>
          <w:rFonts w:hint="eastAsia"/>
          <w:lang w:val="en-US" w:eastAsia="zh-CN"/>
        </w:rPr>
      </w:pP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它的顶点有的是蓝色的，有的是红色的. 蓝色的顶点不能被拖动，红色的顶点都可以被拖动. 分别拖动每一个红色的顶点，请你说一说它们对长方体会产生什么样的影响？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当拖动点A时，</w:t>
      </w:r>
      <w:r>
        <w:rPr>
          <w:rFonts w:hint="eastAsia"/>
          <w:i w:val="0"/>
          <w:iCs w:val="0"/>
          <w:u w:val="single"/>
          <w:lang w:val="en-US" w:eastAsia="zh-CN"/>
        </w:rPr>
        <w:t xml:space="preserve">                                                      </w:t>
      </w:r>
      <w:r>
        <w:rPr>
          <w:rFonts w:hint="eastAsia"/>
          <w:lang w:val="en-US" w:eastAsia="zh-CN"/>
        </w:rPr>
        <w:t>.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当拖动点B时，</w:t>
      </w:r>
      <w:r>
        <w:rPr>
          <w:rFonts w:hint="eastAsia"/>
          <w:i w:val="0"/>
          <w:iCs w:val="0"/>
          <w:u w:val="single"/>
          <w:lang w:val="en-US" w:eastAsia="zh-CN"/>
        </w:rPr>
        <w:t xml:space="preserve">                                                      </w:t>
      </w:r>
      <w:r>
        <w:rPr>
          <w:rFonts w:hint="eastAsia"/>
          <w:lang w:val="en-US" w:eastAsia="zh-CN"/>
        </w:rPr>
        <w:t>.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当拖动点D时，</w:t>
      </w:r>
      <w:r>
        <w:rPr>
          <w:rFonts w:hint="eastAsia"/>
          <w:i w:val="0"/>
          <w:iCs w:val="0"/>
          <w:u w:val="single"/>
          <w:lang w:val="en-US" w:eastAsia="zh-CN"/>
        </w:rPr>
        <w:t xml:space="preserve">                                                      </w:t>
      </w:r>
      <w:r>
        <w:rPr>
          <w:rFonts w:hint="eastAsia"/>
          <w:lang w:val="en-US" w:eastAsia="zh-CN"/>
        </w:rPr>
        <w:t>.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当拖动点E时，</w:t>
      </w:r>
      <w:r>
        <w:rPr>
          <w:rFonts w:hint="eastAsia"/>
          <w:i w:val="0"/>
          <w:iCs w:val="0"/>
          <w:u w:val="single"/>
          <w:lang w:val="en-US" w:eastAsia="zh-CN"/>
        </w:rPr>
        <w:t xml:space="preserve">                                                      </w:t>
      </w:r>
      <w:r>
        <w:rPr>
          <w:rFonts w:hint="eastAsia"/>
          <w:lang w:val="en-US" w:eastAsia="zh-CN"/>
        </w:rPr>
        <w:t>.</w:t>
      </w:r>
    </w:p>
    <w:p>
      <w:pPr>
        <w:ind w:firstLine="420"/>
        <w:rPr>
          <w:rFonts w:hint="eastAsia"/>
          <w:lang w:val="en-US" w:eastAsia="zh-CN"/>
        </w:rPr>
      </w:pP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但是，红色顶点无论怎样被拖动，但是长方体始终是长方体：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它的每一个面都是长方形，有些面之间具有相同的形状和大小，而有些面之间具有不同的形状和大小；有些棱之间具有相同的长度，而有些棱之间具有不同的长度.</w:t>
      </w:r>
    </w:p>
    <w:p>
      <w:pPr>
        <w:ind w:firstLine="420"/>
        <w:rPr>
          <w:rFonts w:hint="eastAsia"/>
          <w:lang w:val="en-US" w:eastAsia="zh-CN"/>
        </w:rPr>
      </w:pP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不过，拖动点C，可以让长方体变为一个正方体. 如下图所示：</w:t>
      </w:r>
    </w:p>
    <w:p>
      <w:pPr>
        <w:ind w:firstLine="420"/>
        <w:rPr>
          <w:rFonts w:hint="eastAsia"/>
          <w:lang w:val="en-US" w:eastAsia="zh-CN"/>
        </w:rPr>
      </w:pP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因此，我们可以认为正方体是特殊的长方体.</w:t>
      </w:r>
    </w:p>
    <w:p>
      <w:pPr>
        <w:ind w:firstLine="420"/>
        <w:rPr>
          <w:rFonts w:hint="eastAsia"/>
          <w:lang w:val="en-US" w:eastAsia="zh-CN"/>
        </w:rPr>
      </w:pP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进入文件“认识几何体.dmd”的下一页，如下图所示，这是由两个正方体拼成的一个长方体：</w:t>
      </w:r>
    </w:p>
    <w:p>
      <w:pPr>
        <w:ind w:firstLine="420"/>
        <w:rPr>
          <w:rFonts w:hint="eastAsia"/>
          <w:lang w:val="en-US" w:eastAsia="zh-CN"/>
        </w:rPr>
      </w:pP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它的两个面是正方形，而另外四个面是长方形；它的四条棱具有相同的长度，另外四条棱具有相同过的长度.</w:t>
      </w:r>
    </w:p>
    <w:p>
      <w:pPr>
        <w:ind w:firstLine="420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2，圆柱、圆台和圆锥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进入文件“认识几何体.dmd”的下一页，如下图所示，是一个圆柱：</w:t>
      </w:r>
    </w:p>
    <w:p>
      <w:pPr>
        <w:ind w:firstLine="420"/>
        <w:rPr>
          <w:rFonts w:hint="eastAsia"/>
          <w:lang w:val="en-US" w:eastAsia="zh-CN"/>
        </w:rPr>
      </w:pP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圆柱具有上下两个完全相同的底面：圆；两个底面之间是棱柱的侧面.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拖动棱柱上底面中的红色顶点，使得上底面由一个圆变为一个点，这时它就只剩下一个底面，而另一个底面变为一个尖尖的顶点，整个几何体呈现为尖锥的形状，因此我们把它称之为圆锥. 如下图所示：</w:t>
      </w:r>
    </w:p>
    <w:p>
      <w:pPr>
        <w:ind w:firstLine="420"/>
        <w:rPr>
          <w:rFonts w:hint="eastAsia"/>
          <w:lang w:val="en-US" w:eastAsia="zh-CN"/>
        </w:rPr>
      </w:pP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在拖动红点的过程中，圆柱变为圆锥的过程中，还出现了如下图所示的情况：</w:t>
      </w:r>
    </w:p>
    <w:p>
      <w:pPr>
        <w:ind w:firstLine="420"/>
        <w:rPr>
          <w:rFonts w:hint="eastAsia"/>
          <w:lang w:val="en-US" w:eastAsia="zh-CN"/>
        </w:rPr>
      </w:pP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这时，上底面与下底面的大小不再相同，但它仍然是一个圆面，就像圆凳子的台面，因此我们把它这个几何体称之为圆台.</w:t>
      </w:r>
    </w:p>
    <w:p>
      <w:pPr>
        <w:ind w:firstLine="420"/>
        <w:rPr>
          <w:rFonts w:hint="eastAsia"/>
          <w:lang w:val="en-US" w:eastAsia="zh-CN"/>
        </w:rPr>
      </w:pP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当然，上底面可以比下底面小，也可以比下底面大，如下图所示，这种情况都是圆台.</w:t>
      </w:r>
    </w:p>
    <w:p>
      <w:pPr>
        <w:ind w:firstLine="420"/>
        <w:rPr>
          <w:rFonts w:hint="eastAsia"/>
          <w:lang w:val="en-US" w:eastAsia="zh-CN"/>
        </w:rPr>
      </w:pP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可见，圆柱、圆锥都是圆台的特殊情况.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3，球、球缺与球冠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进入文件“认识几何体.dmd”的下一页，如下图所示，是一个球：</w:t>
      </w:r>
    </w:p>
    <w:p>
      <w:pPr>
        <w:rPr>
          <w:rFonts w:hint="eastAsia" w:eastAsiaTheme="minorEastAsia"/>
          <w:lang w:val="en-US" w:eastAsia="zh-CN"/>
        </w:rPr>
      </w:pP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在球的内部有一个球心，拖动它可以改变球的位置；拖动球的表面上红色的点，可以改变球的大小.</w:t>
      </w:r>
    </w:p>
    <w:p>
      <w:pPr>
        <w:ind w:firstLine="420"/>
        <w:rPr>
          <w:rFonts w:hint="eastAsia"/>
          <w:lang w:val="en-US" w:eastAsia="zh-CN"/>
        </w:rPr>
      </w:pP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进入文件“认识几何体.dmd”的下一页，如下图所示，一个平面穿过球的内部，把它分为两部分，其中小的一部分叫做球缺，大的部分叫做球冠.</w:t>
      </w:r>
    </w:p>
    <w:p>
      <w:pPr>
        <w:ind w:firstLine="420"/>
        <w:rPr>
          <w:rFonts w:hint="eastAsia"/>
          <w:lang w:val="en-US" w:eastAsia="zh-CN"/>
        </w:rPr>
      </w:pP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缺，就是缺少. 球缺，表示一个球缺少的部分.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冠，表示帽子. 球冠，就是说像帽子一样的球.</w:t>
      </w:r>
    </w:p>
    <w:p>
      <w:pPr>
        <w:ind w:firstLine="420"/>
        <w:rPr>
          <w:rFonts w:hint="eastAsia"/>
          <w:lang w:val="en-US" w:eastAsia="zh-CN"/>
        </w:rPr>
      </w:pPr>
    </w:p>
    <w:p>
      <w:pPr>
        <w:ind w:firstLine="420"/>
        <w:rPr>
          <w:rFonts w:hint="eastAsia"/>
          <w:lang w:val="en-US" w:eastAsia="zh-CN"/>
        </w:rPr>
      </w:pPr>
    </w:p>
    <w:p>
      <w:pPr/>
      <w:r>
        <w:rPr>
          <w:rFonts w:hint="eastAsia"/>
        </w:rPr>
        <w:t>【拓展练习】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1，为什么在长方体当中有4个点可以被拖动；而在正方体当中只有3个点可以被拖动.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2，是否可以认为圆锥和圆柱都是特殊的圆台？</w:t>
      </w:r>
    </w:p>
    <w:p>
      <w:pPr>
        <w:rPr>
          <w:rFonts w:hint="eastAsia"/>
          <w:lang w:val="en-US" w:eastAsia="zh-CN"/>
        </w:rPr>
      </w:pPr>
    </w:p>
    <w:p>
      <w:pPr/>
      <w:r>
        <w:rPr>
          <w:rFonts w:hint="eastAsia"/>
        </w:rPr>
        <w:t>【思考问题】</w:t>
      </w:r>
    </w:p>
    <w:p>
      <w:pPr/>
      <w:r>
        <w:rPr>
          <w:rFonts w:hint="eastAsia"/>
        </w:rPr>
        <w:t xml:space="preserve">    </w:t>
      </w:r>
      <w:bookmarkStart w:id="0" w:name="_GoBack"/>
      <w:bookmarkEnd w:id="0"/>
      <w:r>
        <w:rPr>
          <w:rFonts w:hint="eastAsia"/>
        </w:rPr>
        <w:t>1，</w:t>
      </w:r>
      <w:r>
        <w:rPr>
          <w:rFonts w:hint="eastAsia"/>
          <w:lang w:val="en-US" w:eastAsia="zh-CN"/>
        </w:rPr>
        <w:t>当一个平面经过球的中心时，把这个球分成的两部分具有什么关系？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39"/>
    <w:rsid w:val="000138CF"/>
    <w:rsid w:val="000167D1"/>
    <w:rsid w:val="00075876"/>
    <w:rsid w:val="00080EF9"/>
    <w:rsid w:val="000845CE"/>
    <w:rsid w:val="0009355C"/>
    <w:rsid w:val="0009609D"/>
    <w:rsid w:val="000B4D60"/>
    <w:rsid w:val="000B74E1"/>
    <w:rsid w:val="000D4DB7"/>
    <w:rsid w:val="00115D18"/>
    <w:rsid w:val="001251C9"/>
    <w:rsid w:val="00132122"/>
    <w:rsid w:val="00132355"/>
    <w:rsid w:val="00170A8E"/>
    <w:rsid w:val="00185C87"/>
    <w:rsid w:val="002152A1"/>
    <w:rsid w:val="0022694B"/>
    <w:rsid w:val="002324E3"/>
    <w:rsid w:val="00235022"/>
    <w:rsid w:val="002514FD"/>
    <w:rsid w:val="00297AC1"/>
    <w:rsid w:val="002B099C"/>
    <w:rsid w:val="002E2053"/>
    <w:rsid w:val="0034234B"/>
    <w:rsid w:val="0038467D"/>
    <w:rsid w:val="003C06C6"/>
    <w:rsid w:val="004027B8"/>
    <w:rsid w:val="00441E62"/>
    <w:rsid w:val="004465B9"/>
    <w:rsid w:val="00450A5E"/>
    <w:rsid w:val="00485C73"/>
    <w:rsid w:val="00487BDB"/>
    <w:rsid w:val="004E422D"/>
    <w:rsid w:val="004F6EE1"/>
    <w:rsid w:val="00504416"/>
    <w:rsid w:val="00526683"/>
    <w:rsid w:val="00540AB9"/>
    <w:rsid w:val="00546C5A"/>
    <w:rsid w:val="00566B25"/>
    <w:rsid w:val="005A1C1B"/>
    <w:rsid w:val="005D0B90"/>
    <w:rsid w:val="005D585C"/>
    <w:rsid w:val="005F34BD"/>
    <w:rsid w:val="00610D69"/>
    <w:rsid w:val="00635ABA"/>
    <w:rsid w:val="00643774"/>
    <w:rsid w:val="006A0559"/>
    <w:rsid w:val="006A1739"/>
    <w:rsid w:val="006A60E1"/>
    <w:rsid w:val="006D7CB2"/>
    <w:rsid w:val="006E4E68"/>
    <w:rsid w:val="006F712C"/>
    <w:rsid w:val="007005E7"/>
    <w:rsid w:val="00705C72"/>
    <w:rsid w:val="00733B90"/>
    <w:rsid w:val="00751456"/>
    <w:rsid w:val="007539BD"/>
    <w:rsid w:val="0077514A"/>
    <w:rsid w:val="007A164B"/>
    <w:rsid w:val="00800B0B"/>
    <w:rsid w:val="00857D46"/>
    <w:rsid w:val="0089123E"/>
    <w:rsid w:val="008E3CBB"/>
    <w:rsid w:val="008F401D"/>
    <w:rsid w:val="00942E55"/>
    <w:rsid w:val="00947610"/>
    <w:rsid w:val="0095626A"/>
    <w:rsid w:val="00971B0B"/>
    <w:rsid w:val="0097563B"/>
    <w:rsid w:val="009B3089"/>
    <w:rsid w:val="009E3602"/>
    <w:rsid w:val="009E6783"/>
    <w:rsid w:val="00A245C2"/>
    <w:rsid w:val="00A40179"/>
    <w:rsid w:val="00AE757E"/>
    <w:rsid w:val="00B4108B"/>
    <w:rsid w:val="00B501DF"/>
    <w:rsid w:val="00B62E21"/>
    <w:rsid w:val="00B96983"/>
    <w:rsid w:val="00BF5E26"/>
    <w:rsid w:val="00C25CA9"/>
    <w:rsid w:val="00C31F0A"/>
    <w:rsid w:val="00C34D85"/>
    <w:rsid w:val="00C6013E"/>
    <w:rsid w:val="00C87637"/>
    <w:rsid w:val="00CB42FA"/>
    <w:rsid w:val="00CD27D5"/>
    <w:rsid w:val="00CD580E"/>
    <w:rsid w:val="00D22915"/>
    <w:rsid w:val="00D25499"/>
    <w:rsid w:val="00D4663F"/>
    <w:rsid w:val="00D717C9"/>
    <w:rsid w:val="00D96BFA"/>
    <w:rsid w:val="00DA1AE1"/>
    <w:rsid w:val="00DC7F09"/>
    <w:rsid w:val="00DF1D42"/>
    <w:rsid w:val="00E121F7"/>
    <w:rsid w:val="00E37DE8"/>
    <w:rsid w:val="00E52926"/>
    <w:rsid w:val="00E76582"/>
    <w:rsid w:val="00E86CAC"/>
    <w:rsid w:val="00EB2832"/>
    <w:rsid w:val="00ED1DDB"/>
    <w:rsid w:val="00ED73DA"/>
    <w:rsid w:val="00F367B0"/>
    <w:rsid w:val="00F46566"/>
    <w:rsid w:val="00F60EE3"/>
    <w:rsid w:val="00F86AA6"/>
    <w:rsid w:val="00F9045C"/>
    <w:rsid w:val="08E24191"/>
    <w:rsid w:val="0CA10214"/>
    <w:rsid w:val="179F142E"/>
    <w:rsid w:val="1DFD4283"/>
    <w:rsid w:val="1E6879CE"/>
    <w:rsid w:val="2505547C"/>
    <w:rsid w:val="2B89268D"/>
    <w:rsid w:val="2E0C2273"/>
    <w:rsid w:val="391A2C36"/>
    <w:rsid w:val="3CB17807"/>
    <w:rsid w:val="3D23785A"/>
    <w:rsid w:val="54B87281"/>
    <w:rsid w:val="55C55390"/>
    <w:rsid w:val="720F1482"/>
    <w:rsid w:val="7C060B6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13</Pages>
  <Words>552</Words>
  <Characters>3151</Characters>
  <Lines>26</Lines>
  <Paragraphs>7</Paragraphs>
  <ScaleCrop>false</ScaleCrop>
  <LinksUpToDate>false</LinksUpToDate>
  <CharactersWithSpaces>3696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2015-10-08T13:46:00Z</dcterms:created>
  <dc:creator>微软用户</dc:creator>
  <cp:lastModifiedBy>pc</cp:lastModifiedBy>
  <dcterms:modified xsi:type="dcterms:W3CDTF">2016-03-27T02:21:22Z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